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77" w:rsidRPr="009B752F" w:rsidRDefault="003A17F9" w:rsidP="00655B77">
      <w:pPr>
        <w:spacing w:before="1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2.55pt;margin-top:-36.65pt;width:83.3pt;height:8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">
            <v:textbox>
              <w:txbxContent>
                <w:p w:rsidR="000566E9" w:rsidRPr="000F7AA3" w:rsidRDefault="000566E9" w:rsidP="000566E9">
                  <w:pPr>
                    <w:spacing w:before="200"/>
                    <w:jc w:val="center"/>
                  </w:pPr>
                  <w:r w:rsidRPr="000F7AA3">
                    <w:t>Đóng dấu treo</w:t>
                  </w:r>
                </w:p>
              </w:txbxContent>
            </v:textbox>
          </v:shape>
        </w:pict>
      </w:r>
      <w:r w:rsidR="00655B77" w:rsidRPr="009B752F">
        <w:rPr>
          <w:b/>
          <w:sz w:val="32"/>
          <w:szCs w:val="32"/>
          <w:lang w:val="pt-BR"/>
        </w:rPr>
        <w:t>PHIẾU ĐĂNG KÝ</w:t>
      </w:r>
      <w:r w:rsidR="007A6144">
        <w:rPr>
          <w:b/>
          <w:sz w:val="32"/>
          <w:szCs w:val="32"/>
          <w:lang w:val="pt-BR"/>
        </w:rPr>
        <w:t xml:space="preserve"> KHOÁ TẬP HUẤN</w:t>
      </w:r>
    </w:p>
    <w:p w:rsidR="000566E9" w:rsidRPr="00037E34" w:rsidRDefault="000566E9" w:rsidP="00E15B32">
      <w:pPr>
        <w:spacing w:before="120"/>
        <w:rPr>
          <w:b/>
          <w:sz w:val="30"/>
          <w:szCs w:val="30"/>
          <w:lang w:val="pt-BR"/>
        </w:rPr>
      </w:pPr>
    </w:p>
    <w:p w:rsidR="007A6144" w:rsidRDefault="007A6144" w:rsidP="007A6144">
      <w:pPr>
        <w:tabs>
          <w:tab w:val="left" w:pos="993"/>
        </w:tabs>
        <w:spacing w:before="60"/>
        <w:ind w:left="720"/>
        <w:jc w:val="center"/>
        <w:rPr>
          <w:b/>
          <w:sz w:val="28"/>
          <w:szCs w:val="28"/>
        </w:rPr>
      </w:pPr>
      <w:r w:rsidRPr="007A6144">
        <w:rPr>
          <w:b/>
          <w:sz w:val="28"/>
          <w:szCs w:val="28"/>
        </w:rPr>
        <w:t xml:space="preserve">“Nâng cao kỹ năng bán hàng trên các sàn thương mại điện tử: Amazon, Alibaba,.. cho các tổ chức xúc tiến thương mại và doanh </w:t>
      </w:r>
      <w:r w:rsidR="0081649C">
        <w:rPr>
          <w:b/>
          <w:sz w:val="28"/>
          <w:szCs w:val="28"/>
        </w:rPr>
        <w:t xml:space="preserve">nghiệp khu vực miền Trung – Tây </w:t>
      </w:r>
      <w:r w:rsidRPr="007A6144">
        <w:rPr>
          <w:b/>
          <w:sz w:val="28"/>
          <w:szCs w:val="28"/>
        </w:rPr>
        <w:t>Nguyên”</w:t>
      </w:r>
    </w:p>
    <w:p w:rsidR="00AA4A68" w:rsidRDefault="00AA4A68" w:rsidP="007A6144">
      <w:pPr>
        <w:tabs>
          <w:tab w:val="left" w:pos="993"/>
        </w:tabs>
        <w:spacing w:before="60"/>
        <w:ind w:left="720"/>
        <w:jc w:val="center"/>
        <w:rPr>
          <w:b/>
          <w:sz w:val="28"/>
          <w:szCs w:val="28"/>
        </w:rPr>
      </w:pPr>
    </w:p>
    <w:p w:rsidR="00AA4A68" w:rsidRPr="00AA4A68" w:rsidRDefault="00AA4A68" w:rsidP="00AA4A68">
      <w:pPr>
        <w:pStyle w:val="ListParagraph"/>
        <w:tabs>
          <w:tab w:val="left" w:pos="993"/>
        </w:tabs>
        <w:spacing w:before="60"/>
        <w:jc w:val="both"/>
        <w:rPr>
          <w:b/>
          <w:sz w:val="24"/>
          <w:szCs w:val="24"/>
        </w:rPr>
      </w:pPr>
      <w:r w:rsidRPr="00AA4A68">
        <w:rPr>
          <w:b/>
          <w:sz w:val="24"/>
          <w:szCs w:val="24"/>
        </w:rPr>
        <w:t xml:space="preserve">Thời gian: </w:t>
      </w:r>
      <w:r w:rsidR="000A2AA8" w:rsidRPr="000A2AA8">
        <w:rPr>
          <w:sz w:val="24"/>
          <w:szCs w:val="24"/>
        </w:rPr>
        <w:t>Khai mạc lúc 8h0</w:t>
      </w:r>
      <w:r w:rsidR="003B2F63" w:rsidRPr="000A2AA8">
        <w:rPr>
          <w:sz w:val="24"/>
          <w:szCs w:val="24"/>
        </w:rPr>
        <w:t>0</w:t>
      </w:r>
      <w:r w:rsidR="003B2F63">
        <w:rPr>
          <w:sz w:val="24"/>
          <w:szCs w:val="24"/>
        </w:rPr>
        <w:t>,</w:t>
      </w:r>
      <w:r w:rsidRPr="00AA4A68">
        <w:rPr>
          <w:sz w:val="24"/>
          <w:szCs w:val="24"/>
        </w:rPr>
        <w:t xml:space="preserve"> ngày 27/10/2020 (Thứ ba)</w:t>
      </w:r>
    </w:p>
    <w:p w:rsidR="00AA4A68" w:rsidRPr="00AA4A68" w:rsidRDefault="00AA4A68" w:rsidP="00AA4A68">
      <w:pPr>
        <w:pStyle w:val="ListParagraph"/>
        <w:tabs>
          <w:tab w:val="left" w:pos="993"/>
        </w:tabs>
        <w:spacing w:before="60"/>
        <w:jc w:val="both"/>
        <w:rPr>
          <w:b/>
          <w:sz w:val="24"/>
          <w:szCs w:val="24"/>
        </w:rPr>
      </w:pPr>
      <w:r w:rsidRPr="00AA4A68">
        <w:rPr>
          <w:b/>
          <w:sz w:val="24"/>
          <w:szCs w:val="24"/>
        </w:rPr>
        <w:t xml:space="preserve">Địa điểm: </w:t>
      </w:r>
      <w:r w:rsidRPr="00811AC5">
        <w:rPr>
          <w:rStyle w:val="Strong"/>
          <w:b w:val="0"/>
          <w:sz w:val="24"/>
          <w:szCs w:val="24"/>
        </w:rPr>
        <w:t>K</w:t>
      </w:r>
      <w:r w:rsidRPr="00AA4A68">
        <w:rPr>
          <w:rFonts w:eastAsia="MS Mincho"/>
          <w:bCs/>
          <w:sz w:val="24"/>
          <w:szCs w:val="24"/>
          <w:lang w:val="es-ES" w:eastAsia="ja-JP"/>
        </w:rPr>
        <w:t>hách sạn Công Đoàn Ban Mê</w:t>
      </w:r>
      <w:r w:rsidRPr="00AA4A68">
        <w:rPr>
          <w:rFonts w:eastAsia="MS Mincho"/>
          <w:sz w:val="24"/>
          <w:szCs w:val="24"/>
          <w:lang w:val="es-ES" w:eastAsia="ja-JP"/>
        </w:rPr>
        <w:t>, số 09 Nguyễn Chí Thanh, P. Tân An,Tp. Buôn Ma Thuột, tỉnh Đắk Lắk</w:t>
      </w:r>
    </w:p>
    <w:p w:rsidR="00AA4A68" w:rsidRPr="007A6144" w:rsidRDefault="00AA4A68" w:rsidP="007A6144">
      <w:pPr>
        <w:tabs>
          <w:tab w:val="left" w:pos="993"/>
        </w:tabs>
        <w:spacing w:before="60"/>
        <w:ind w:left="720"/>
        <w:jc w:val="center"/>
        <w:rPr>
          <w:b/>
          <w:sz w:val="28"/>
          <w:szCs w:val="28"/>
        </w:rPr>
      </w:pPr>
    </w:p>
    <w:p w:rsidR="00E15B32" w:rsidRPr="00E15B32" w:rsidRDefault="00E15B32" w:rsidP="00037E34">
      <w:pPr>
        <w:jc w:val="center"/>
        <w:rPr>
          <w:b/>
          <w:lang w:val="pt-BR"/>
        </w:rPr>
      </w:pPr>
    </w:p>
    <w:p w:rsidR="00655B77" w:rsidRPr="00F937FD" w:rsidRDefault="00517DB0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Tên đơn vị: </w:t>
      </w:r>
      <w:r w:rsidR="006F23E5" w:rsidRPr="00F937FD">
        <w:rPr>
          <w:sz w:val="28"/>
          <w:szCs w:val="28"/>
          <w:lang w:val="pt-BR"/>
        </w:rPr>
        <w:tab/>
      </w:r>
    </w:p>
    <w:p w:rsidR="00655B77" w:rsidRPr="00F937FD" w:rsidRDefault="00517DB0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Địa chỉ: </w:t>
      </w:r>
      <w:r w:rsidR="006F23E5" w:rsidRPr="00F937FD">
        <w:rPr>
          <w:sz w:val="28"/>
          <w:szCs w:val="28"/>
          <w:lang w:val="pt-BR"/>
        </w:rPr>
        <w:tab/>
      </w:r>
    </w:p>
    <w:p w:rsidR="00655B77" w:rsidRPr="00F937FD" w:rsidRDefault="00655B77" w:rsidP="0025094F">
      <w:pPr>
        <w:spacing w:after="120"/>
        <w:jc w:val="both"/>
        <w:rPr>
          <w:sz w:val="28"/>
          <w:szCs w:val="28"/>
          <w:lang w:val="pt-BR"/>
        </w:rPr>
      </w:pPr>
      <w:r w:rsidRPr="00F937FD">
        <w:rPr>
          <w:sz w:val="28"/>
          <w:szCs w:val="28"/>
          <w:lang w:val="pt-BR"/>
        </w:rPr>
        <w:t>Điện thoại</w:t>
      </w:r>
      <w:r w:rsidR="00F9281B">
        <w:rPr>
          <w:sz w:val="28"/>
          <w:szCs w:val="28"/>
          <w:lang w:val="pt-BR"/>
        </w:rPr>
        <w:t xml:space="preserve"> liên hệ</w:t>
      </w:r>
      <w:r w:rsidRPr="00F937FD">
        <w:rPr>
          <w:sz w:val="28"/>
          <w:szCs w:val="28"/>
          <w:lang w:val="pt-BR"/>
        </w:rPr>
        <w:t>:</w:t>
      </w:r>
      <w:r w:rsidR="00517DB0">
        <w:rPr>
          <w:sz w:val="28"/>
          <w:szCs w:val="28"/>
          <w:lang w:val="pt-BR"/>
        </w:rPr>
        <w:t xml:space="preserve"> </w:t>
      </w:r>
      <w:r w:rsidR="0025094F">
        <w:rPr>
          <w:sz w:val="28"/>
          <w:szCs w:val="28"/>
          <w:lang w:val="pt-BR"/>
        </w:rPr>
        <w:t>........................................................................................................</w:t>
      </w:r>
    </w:p>
    <w:p w:rsidR="00655B77" w:rsidRPr="00F937FD" w:rsidRDefault="00655B77" w:rsidP="00655B77">
      <w:pPr>
        <w:tabs>
          <w:tab w:val="left" w:leader="dot" w:pos="9214"/>
        </w:tabs>
        <w:spacing w:after="120"/>
        <w:jc w:val="both"/>
        <w:rPr>
          <w:sz w:val="28"/>
          <w:szCs w:val="28"/>
          <w:lang w:val="pt-BR"/>
        </w:rPr>
      </w:pPr>
      <w:r w:rsidRPr="00F937FD">
        <w:rPr>
          <w:sz w:val="28"/>
          <w:szCs w:val="28"/>
          <w:lang w:val="pt-BR"/>
        </w:rPr>
        <w:t>Email:</w:t>
      </w:r>
      <w:r w:rsidRPr="00F937FD">
        <w:rPr>
          <w:sz w:val="28"/>
          <w:szCs w:val="28"/>
          <w:lang w:val="pt-BR"/>
        </w:rPr>
        <w:tab/>
      </w:r>
    </w:p>
    <w:p w:rsidR="00655B77" w:rsidRPr="00F937FD" w:rsidRDefault="00655B77" w:rsidP="00655B77">
      <w:pPr>
        <w:tabs>
          <w:tab w:val="left" w:leader="dot" w:pos="8505"/>
        </w:tabs>
        <w:spacing w:after="120"/>
        <w:rPr>
          <w:sz w:val="28"/>
          <w:szCs w:val="28"/>
          <w:lang w:val="pt-BR"/>
        </w:rPr>
      </w:pPr>
      <w:r w:rsidRPr="00F937FD">
        <w:rPr>
          <w:sz w:val="28"/>
          <w:szCs w:val="28"/>
          <w:lang w:val="pt-BR"/>
        </w:rPr>
        <w:t>Người tham dự:</w:t>
      </w:r>
    </w:p>
    <w:p w:rsidR="00655B77" w:rsidRPr="00F937FD" w:rsidRDefault="00655B77" w:rsidP="00655B77">
      <w:pPr>
        <w:tabs>
          <w:tab w:val="left" w:leader="dot" w:pos="8505"/>
        </w:tabs>
        <w:rPr>
          <w:sz w:val="28"/>
          <w:szCs w:val="28"/>
          <w:lang w:val="pt-BR"/>
        </w:rPr>
      </w:pPr>
    </w:p>
    <w:tbl>
      <w:tblPr>
        <w:tblW w:w="0" w:type="auto"/>
        <w:jc w:val="center"/>
        <w:tblInd w:w="-1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2826"/>
        <w:gridCol w:w="2012"/>
        <w:gridCol w:w="1813"/>
        <w:gridCol w:w="2388"/>
      </w:tblGrid>
      <w:tr w:rsidR="00680DE3" w:rsidRPr="00F937FD" w:rsidTr="00680DE3">
        <w:trPr>
          <w:jc w:val="center"/>
        </w:trPr>
        <w:tc>
          <w:tcPr>
            <w:tcW w:w="542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26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012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Chức vụ</w:t>
            </w:r>
          </w:p>
        </w:tc>
        <w:tc>
          <w:tcPr>
            <w:tcW w:w="1813" w:type="dxa"/>
            <w:hideMark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Điện thoại</w:t>
            </w: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F937FD">
              <w:rPr>
                <w:b/>
                <w:sz w:val="28"/>
                <w:szCs w:val="28"/>
              </w:rPr>
              <w:t>Email</w:t>
            </w:r>
          </w:p>
        </w:tc>
      </w:tr>
      <w:tr w:rsidR="00680DE3" w:rsidRPr="00F937FD" w:rsidTr="00680DE3">
        <w:trPr>
          <w:jc w:val="center"/>
        </w:trPr>
        <w:tc>
          <w:tcPr>
            <w:tcW w:w="542" w:type="dxa"/>
          </w:tcPr>
          <w:p w:rsidR="00680DE3" w:rsidRPr="00F937FD" w:rsidRDefault="00680DE3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80DE3" w:rsidRPr="00F937FD" w:rsidTr="00680DE3">
        <w:trPr>
          <w:jc w:val="center"/>
        </w:trPr>
        <w:tc>
          <w:tcPr>
            <w:tcW w:w="542" w:type="dxa"/>
          </w:tcPr>
          <w:p w:rsidR="00680DE3" w:rsidRPr="00F937FD" w:rsidRDefault="00680DE3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80DE3" w:rsidRPr="00F937FD" w:rsidRDefault="00680DE3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9D3D34" w:rsidRPr="00F937FD" w:rsidTr="00680DE3">
        <w:trPr>
          <w:jc w:val="center"/>
        </w:trPr>
        <w:tc>
          <w:tcPr>
            <w:tcW w:w="542" w:type="dxa"/>
          </w:tcPr>
          <w:p w:rsidR="009D3D34" w:rsidRPr="00F937FD" w:rsidRDefault="009D3D34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9D3D34" w:rsidRPr="00F937FD" w:rsidRDefault="009D3D34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F23E5" w:rsidRPr="00F937FD" w:rsidTr="00680DE3">
        <w:trPr>
          <w:jc w:val="center"/>
        </w:trPr>
        <w:tc>
          <w:tcPr>
            <w:tcW w:w="542" w:type="dxa"/>
          </w:tcPr>
          <w:p w:rsidR="006F23E5" w:rsidRPr="00F937FD" w:rsidRDefault="006F23E5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  <w:tr w:rsidR="006F23E5" w:rsidRPr="00F937FD" w:rsidTr="00680DE3">
        <w:trPr>
          <w:jc w:val="center"/>
        </w:trPr>
        <w:tc>
          <w:tcPr>
            <w:tcW w:w="542" w:type="dxa"/>
          </w:tcPr>
          <w:p w:rsidR="006F23E5" w:rsidRPr="00F937FD" w:rsidRDefault="006F23E5" w:rsidP="00D96218">
            <w:pPr>
              <w:pStyle w:val="ListParagraph"/>
              <w:numPr>
                <w:ilvl w:val="0"/>
                <w:numId w:val="1"/>
              </w:num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826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6F23E5" w:rsidRPr="00F937FD" w:rsidRDefault="006F23E5" w:rsidP="00D96218">
            <w:pPr>
              <w:tabs>
                <w:tab w:val="left" w:leader="dot" w:pos="850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655B77" w:rsidRPr="00F937FD" w:rsidRDefault="00655B77" w:rsidP="00655B77">
      <w:pPr>
        <w:rPr>
          <w:sz w:val="28"/>
          <w:szCs w:val="28"/>
        </w:rPr>
      </w:pP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</w:p>
    <w:p w:rsidR="00655B77" w:rsidRPr="000566E9" w:rsidRDefault="00655B77" w:rsidP="000566E9">
      <w:pPr>
        <w:tabs>
          <w:tab w:val="left" w:pos="3119"/>
        </w:tabs>
        <w:spacing w:before="240"/>
        <w:rPr>
          <w:b/>
          <w:sz w:val="28"/>
          <w:szCs w:val="28"/>
        </w:rPr>
      </w:pP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  <w:r w:rsidRPr="00F937FD">
        <w:rPr>
          <w:sz w:val="28"/>
          <w:szCs w:val="28"/>
        </w:rPr>
        <w:tab/>
      </w:r>
    </w:p>
    <w:p w:rsidR="00655B77" w:rsidRDefault="00655B77" w:rsidP="00655B77"/>
    <w:p w:rsidR="00655B77" w:rsidRDefault="00655B77" w:rsidP="00655B77"/>
    <w:p w:rsidR="00655B77" w:rsidRDefault="00655B77" w:rsidP="00655B77"/>
    <w:p w:rsidR="00655B77" w:rsidRPr="003E30E6" w:rsidRDefault="00655B77" w:rsidP="00655B77">
      <w:pPr>
        <w:jc w:val="both"/>
        <w:rPr>
          <w:b/>
          <w:i/>
        </w:rPr>
      </w:pPr>
      <w:r w:rsidRPr="003E30E6">
        <w:rPr>
          <w:b/>
          <w:i/>
          <w:u w:val="single"/>
        </w:rPr>
        <w:t>Ghi chú</w:t>
      </w:r>
      <w:r w:rsidRPr="003E30E6">
        <w:rPr>
          <w:i/>
        </w:rPr>
        <w:t xml:space="preserve">: </w:t>
      </w:r>
      <w:r w:rsidR="003C1439" w:rsidRPr="003E30E6">
        <w:rPr>
          <w:i/>
        </w:rPr>
        <w:t xml:space="preserve">Mọi sự đăng ký vui lòng trước ngày </w:t>
      </w:r>
      <w:r w:rsidR="000201A9" w:rsidRPr="003E30E6">
        <w:rPr>
          <w:i/>
        </w:rPr>
        <w:t>25/10/2020</w:t>
      </w:r>
    </w:p>
    <w:p w:rsidR="00655B77" w:rsidRPr="003E30E6" w:rsidRDefault="00655B77" w:rsidP="00655B77">
      <w:pPr>
        <w:pStyle w:val="Heading3"/>
        <w:jc w:val="both"/>
        <w:rPr>
          <w:b w:val="0"/>
          <w:i/>
          <w:sz w:val="26"/>
          <w:u w:val="none"/>
        </w:rPr>
      </w:pPr>
      <w:r w:rsidRPr="003E30E6">
        <w:rPr>
          <w:b w:val="0"/>
          <w:i/>
          <w:sz w:val="26"/>
          <w:u w:val="none"/>
        </w:rPr>
        <w:t xml:space="preserve">Mọi chi tiết xin liên hệ: </w:t>
      </w:r>
    </w:p>
    <w:p w:rsidR="00655B77" w:rsidRPr="003E30E6" w:rsidRDefault="00655B77" w:rsidP="00655B77">
      <w:pPr>
        <w:pStyle w:val="Heading3"/>
        <w:jc w:val="both"/>
        <w:rPr>
          <w:b w:val="0"/>
          <w:i/>
          <w:sz w:val="26"/>
          <w:u w:val="none"/>
        </w:rPr>
      </w:pPr>
      <w:r w:rsidRPr="003E30E6">
        <w:rPr>
          <w:b w:val="0"/>
          <w:i/>
          <w:sz w:val="26"/>
          <w:u w:val="none"/>
        </w:rPr>
        <w:t xml:space="preserve">Phòng Thông tin Thị trường – Trung tâm Xúc tiến Thương mại Đắk Lắk </w:t>
      </w:r>
    </w:p>
    <w:p w:rsidR="00655B77" w:rsidRPr="003E30E6" w:rsidRDefault="00655B77" w:rsidP="00655B77">
      <w:pPr>
        <w:pStyle w:val="Heading3"/>
        <w:jc w:val="both"/>
        <w:rPr>
          <w:b w:val="0"/>
          <w:i/>
          <w:sz w:val="26"/>
          <w:u w:val="none"/>
        </w:rPr>
      </w:pPr>
      <w:r w:rsidRPr="003E30E6">
        <w:rPr>
          <w:b w:val="0"/>
          <w:i/>
          <w:sz w:val="26"/>
          <w:u w:val="none"/>
        </w:rPr>
        <w:t xml:space="preserve">Địa chỉ: Số </w:t>
      </w:r>
      <w:r w:rsidR="00AE00C2" w:rsidRPr="003E30E6">
        <w:rPr>
          <w:b w:val="0"/>
          <w:i/>
          <w:sz w:val="26"/>
          <w:u w:val="none"/>
        </w:rPr>
        <w:t>4</w:t>
      </w:r>
      <w:r w:rsidRPr="003E30E6">
        <w:rPr>
          <w:b w:val="0"/>
          <w:i/>
          <w:sz w:val="26"/>
          <w:u w:val="none"/>
        </w:rPr>
        <w:t xml:space="preserve">9 Nguyễn Tất Thành – </w:t>
      </w:r>
      <w:r w:rsidR="003849F0" w:rsidRPr="003E30E6">
        <w:rPr>
          <w:b w:val="0"/>
          <w:i/>
          <w:sz w:val="26"/>
          <w:u w:val="none"/>
        </w:rPr>
        <w:t>Thành phố</w:t>
      </w:r>
      <w:r w:rsidR="00A07EC3" w:rsidRPr="003E30E6">
        <w:rPr>
          <w:b w:val="0"/>
          <w:i/>
          <w:sz w:val="26"/>
          <w:u w:val="none"/>
        </w:rPr>
        <w:t xml:space="preserve"> </w:t>
      </w:r>
      <w:r w:rsidRPr="003E30E6">
        <w:rPr>
          <w:b w:val="0"/>
          <w:i/>
          <w:sz w:val="26"/>
          <w:u w:val="none"/>
        </w:rPr>
        <w:t>Buôn Ma Thuột, Đắk Lắk</w:t>
      </w:r>
    </w:p>
    <w:p w:rsidR="00AE00C2" w:rsidRPr="003E30E6" w:rsidRDefault="00655B77" w:rsidP="00954879">
      <w:pPr>
        <w:jc w:val="both"/>
        <w:rPr>
          <w:i/>
        </w:rPr>
      </w:pPr>
      <w:r w:rsidRPr="003E30E6">
        <w:rPr>
          <w:i/>
        </w:rPr>
        <w:t xml:space="preserve">Điện thoại: </w:t>
      </w:r>
      <w:r w:rsidR="00600D76" w:rsidRPr="003E30E6">
        <w:rPr>
          <w:i/>
        </w:rPr>
        <w:t>0262</w:t>
      </w:r>
      <w:r w:rsidRPr="003E30E6">
        <w:rPr>
          <w:i/>
        </w:rPr>
        <w:t xml:space="preserve">3.641.888 </w:t>
      </w:r>
    </w:p>
    <w:p w:rsidR="00954879" w:rsidRPr="003E30E6" w:rsidRDefault="00655B77" w:rsidP="00954879">
      <w:pPr>
        <w:jc w:val="both"/>
        <w:rPr>
          <w:i/>
        </w:rPr>
      </w:pPr>
      <w:r w:rsidRPr="003E30E6">
        <w:rPr>
          <w:i/>
        </w:rPr>
        <w:t xml:space="preserve">(DĐ : </w:t>
      </w:r>
      <w:r w:rsidR="00AE00C2" w:rsidRPr="003E30E6">
        <w:rPr>
          <w:i/>
          <w:lang w:val="pt-BR"/>
        </w:rPr>
        <w:t>0933.146.696</w:t>
      </w:r>
      <w:r w:rsidR="009A79D0" w:rsidRPr="003E30E6">
        <w:rPr>
          <w:i/>
          <w:lang w:val="pt-BR"/>
        </w:rPr>
        <w:t xml:space="preserve"> </w:t>
      </w:r>
      <w:r w:rsidR="00AE00C2" w:rsidRPr="003E30E6">
        <w:rPr>
          <w:i/>
          <w:lang w:val="pt-BR"/>
        </w:rPr>
        <w:t>–</w:t>
      </w:r>
      <w:r w:rsidR="009A79D0" w:rsidRPr="003E30E6">
        <w:rPr>
          <w:i/>
          <w:lang w:val="pt-BR"/>
        </w:rPr>
        <w:t xml:space="preserve"> </w:t>
      </w:r>
      <w:r w:rsidR="00AE00C2" w:rsidRPr="003E30E6">
        <w:rPr>
          <w:i/>
          <w:lang w:val="pt-BR"/>
        </w:rPr>
        <w:t>Chị Hằng</w:t>
      </w:r>
      <w:r w:rsidR="007309EC" w:rsidRPr="003E30E6">
        <w:rPr>
          <w:i/>
          <w:lang w:val="pt-BR"/>
        </w:rPr>
        <w:t xml:space="preserve">; email: </w:t>
      </w:r>
      <w:r w:rsidR="00AE00C2" w:rsidRPr="003E30E6">
        <w:rPr>
          <w:i/>
          <w:lang w:val="pt-BR"/>
        </w:rPr>
        <w:t xml:space="preserve"> nguyenhang2828</w:t>
      </w:r>
      <w:r w:rsidR="00617803" w:rsidRPr="003E30E6">
        <w:rPr>
          <w:i/>
          <w:lang w:val="pt-BR"/>
        </w:rPr>
        <w:t>@gmail.com</w:t>
      </w:r>
      <w:r w:rsidR="00954879" w:rsidRPr="003E30E6">
        <w:rPr>
          <w:i/>
        </w:rPr>
        <w:t>)</w:t>
      </w:r>
    </w:p>
    <w:p w:rsidR="00655B77" w:rsidRPr="003E30E6" w:rsidRDefault="00655B77" w:rsidP="00655B77">
      <w:pPr>
        <w:pStyle w:val="Heading3"/>
        <w:jc w:val="both"/>
        <w:rPr>
          <w:b w:val="0"/>
          <w:i/>
          <w:sz w:val="26"/>
          <w:u w:val="none"/>
          <w:lang w:val="fr-FR"/>
        </w:rPr>
      </w:pPr>
      <w:r w:rsidRPr="003E30E6">
        <w:rPr>
          <w:b w:val="0"/>
          <w:i/>
          <w:sz w:val="26"/>
          <w:u w:val="none"/>
          <w:lang w:val="fr-FR"/>
        </w:rPr>
        <w:t>Fax: 0</w:t>
      </w:r>
      <w:r w:rsidR="00600D76" w:rsidRPr="003E30E6">
        <w:rPr>
          <w:b w:val="0"/>
          <w:i/>
          <w:sz w:val="26"/>
          <w:u w:val="none"/>
          <w:lang w:val="fr-FR"/>
        </w:rPr>
        <w:t>262</w:t>
      </w:r>
      <w:r w:rsidRPr="003E30E6">
        <w:rPr>
          <w:b w:val="0"/>
          <w:i/>
          <w:sz w:val="26"/>
          <w:u w:val="none"/>
          <w:lang w:val="fr-FR"/>
        </w:rPr>
        <w:t xml:space="preserve">3.807 888 </w:t>
      </w:r>
    </w:p>
    <w:sectPr w:rsidR="00655B77" w:rsidRPr="003E30E6" w:rsidSect="005D4F09">
      <w:pgSz w:w="11907" w:h="16840" w:code="9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27D7"/>
    <w:multiLevelType w:val="hybridMultilevel"/>
    <w:tmpl w:val="B4245AA6"/>
    <w:lvl w:ilvl="0" w:tplc="ED5A581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412139"/>
    <w:multiLevelType w:val="hybridMultilevel"/>
    <w:tmpl w:val="90FC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55B77"/>
    <w:rsid w:val="000201A9"/>
    <w:rsid w:val="00037E34"/>
    <w:rsid w:val="000537C4"/>
    <w:rsid w:val="000566E9"/>
    <w:rsid w:val="00081067"/>
    <w:rsid w:val="000A2AA8"/>
    <w:rsid w:val="000D3E40"/>
    <w:rsid w:val="000F0CFB"/>
    <w:rsid w:val="000F4596"/>
    <w:rsid w:val="0010325A"/>
    <w:rsid w:val="00164F3E"/>
    <w:rsid w:val="00175DBF"/>
    <w:rsid w:val="0018223B"/>
    <w:rsid w:val="00193C78"/>
    <w:rsid w:val="001C4A91"/>
    <w:rsid w:val="001C7674"/>
    <w:rsid w:val="00217BCC"/>
    <w:rsid w:val="0025094F"/>
    <w:rsid w:val="003849F0"/>
    <w:rsid w:val="003A17F9"/>
    <w:rsid w:val="003B2F63"/>
    <w:rsid w:val="003C1439"/>
    <w:rsid w:val="003D600B"/>
    <w:rsid w:val="003D6D12"/>
    <w:rsid w:val="003E30E6"/>
    <w:rsid w:val="00453923"/>
    <w:rsid w:val="00454426"/>
    <w:rsid w:val="004755E8"/>
    <w:rsid w:val="004A64A2"/>
    <w:rsid w:val="004C238E"/>
    <w:rsid w:val="004D2CC5"/>
    <w:rsid w:val="00512B3B"/>
    <w:rsid w:val="00517DB0"/>
    <w:rsid w:val="00565AFB"/>
    <w:rsid w:val="00582418"/>
    <w:rsid w:val="00597805"/>
    <w:rsid w:val="005D4F09"/>
    <w:rsid w:val="00600D76"/>
    <w:rsid w:val="00617803"/>
    <w:rsid w:val="00632A86"/>
    <w:rsid w:val="00635337"/>
    <w:rsid w:val="00655B77"/>
    <w:rsid w:val="00680DE3"/>
    <w:rsid w:val="006E3913"/>
    <w:rsid w:val="006F23E5"/>
    <w:rsid w:val="007309EC"/>
    <w:rsid w:val="00734477"/>
    <w:rsid w:val="00790A7B"/>
    <w:rsid w:val="007A4F55"/>
    <w:rsid w:val="007A6144"/>
    <w:rsid w:val="007D01EB"/>
    <w:rsid w:val="00811AC5"/>
    <w:rsid w:val="0081649C"/>
    <w:rsid w:val="00827301"/>
    <w:rsid w:val="00833282"/>
    <w:rsid w:val="00862146"/>
    <w:rsid w:val="00912F27"/>
    <w:rsid w:val="00914A92"/>
    <w:rsid w:val="009153B2"/>
    <w:rsid w:val="009407B0"/>
    <w:rsid w:val="00954879"/>
    <w:rsid w:val="00957117"/>
    <w:rsid w:val="009937FF"/>
    <w:rsid w:val="009A79D0"/>
    <w:rsid w:val="009B3CE5"/>
    <w:rsid w:val="009B752F"/>
    <w:rsid w:val="009D3D34"/>
    <w:rsid w:val="00A07EC3"/>
    <w:rsid w:val="00A168DA"/>
    <w:rsid w:val="00A927C6"/>
    <w:rsid w:val="00AA4A68"/>
    <w:rsid w:val="00AA7BDC"/>
    <w:rsid w:val="00AE00C2"/>
    <w:rsid w:val="00B9430A"/>
    <w:rsid w:val="00BB1831"/>
    <w:rsid w:val="00BD7472"/>
    <w:rsid w:val="00C06F8C"/>
    <w:rsid w:val="00C213CA"/>
    <w:rsid w:val="00C45A34"/>
    <w:rsid w:val="00C51A4F"/>
    <w:rsid w:val="00C70AA7"/>
    <w:rsid w:val="00C71D7E"/>
    <w:rsid w:val="00D03D4D"/>
    <w:rsid w:val="00D66DC5"/>
    <w:rsid w:val="00D773B5"/>
    <w:rsid w:val="00D90251"/>
    <w:rsid w:val="00D920CD"/>
    <w:rsid w:val="00DE3E48"/>
    <w:rsid w:val="00DF3DEF"/>
    <w:rsid w:val="00E15B32"/>
    <w:rsid w:val="00EA41A0"/>
    <w:rsid w:val="00EB2CFF"/>
    <w:rsid w:val="00F9281B"/>
    <w:rsid w:val="00F937FD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77"/>
    <w:pPr>
      <w:spacing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5B77"/>
    <w:pPr>
      <w:keepNext/>
      <w:jc w:val="center"/>
      <w:outlineLvl w:val="2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5B77"/>
    <w:rPr>
      <w:rFonts w:ascii="Times New Roman" w:eastAsia="Times New Roman" w:hAnsi="Times New Roman" w:cs="Times New Roman"/>
      <w:b/>
      <w:bCs/>
      <w:noProof/>
      <w:sz w:val="24"/>
      <w:szCs w:val="26"/>
      <w:u w:val="single"/>
    </w:rPr>
  </w:style>
  <w:style w:type="character" w:styleId="Hyperlink">
    <w:name w:val="Hyperlink"/>
    <w:basedOn w:val="DefaultParagraphFont"/>
    <w:uiPriority w:val="99"/>
    <w:rsid w:val="00655B7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B77"/>
    <w:pPr>
      <w:ind w:left="720"/>
      <w:contextualSpacing/>
    </w:pPr>
  </w:style>
  <w:style w:type="character" w:styleId="Strong">
    <w:name w:val="Strong"/>
    <w:uiPriority w:val="22"/>
    <w:qFormat/>
    <w:rsid w:val="00AA4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Hang</dc:creator>
  <cp:lastModifiedBy>Admin</cp:lastModifiedBy>
  <cp:revision>14</cp:revision>
  <cp:lastPrinted>2018-05-21T09:05:00Z</cp:lastPrinted>
  <dcterms:created xsi:type="dcterms:W3CDTF">2020-10-06T08:59:00Z</dcterms:created>
  <dcterms:modified xsi:type="dcterms:W3CDTF">2020-10-19T01:59:00Z</dcterms:modified>
</cp:coreProperties>
</file>